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148CC448" w:rsidR="00E804FE" w:rsidRDefault="60428BFB" w:rsidP="4A28B489">
      <w:pPr>
        <w:ind w:left="720"/>
        <w:jc w:val="center"/>
        <w:rPr>
          <w:rFonts w:ascii="Comic Sans MS" w:eastAsia="Comic Sans MS" w:hAnsi="Comic Sans MS" w:cs="Comic Sans MS"/>
          <w:color w:val="E97132" w:themeColor="accent2"/>
        </w:rPr>
      </w:pPr>
      <w:r w:rsidRPr="4A28B489">
        <w:rPr>
          <w:rFonts w:ascii="Comic Sans MS" w:eastAsia="Comic Sans MS" w:hAnsi="Comic Sans MS" w:cs="Comic Sans MS"/>
          <w:color w:val="E97032"/>
        </w:rPr>
        <w:t>Chestnut Newsletter</w:t>
      </w:r>
      <w:r w:rsidR="3DFC6DBA" w:rsidRPr="4A28B489">
        <w:rPr>
          <w:rFonts w:ascii="Comic Sans MS" w:eastAsia="Comic Sans MS" w:hAnsi="Comic Sans MS" w:cs="Comic Sans MS"/>
          <w:color w:val="E97032"/>
        </w:rPr>
        <w:t xml:space="preserve"> – </w:t>
      </w:r>
      <w:r w:rsidR="7221E1E1" w:rsidRPr="4A28B489">
        <w:rPr>
          <w:rFonts w:ascii="Comic Sans MS" w:eastAsia="Comic Sans MS" w:hAnsi="Comic Sans MS" w:cs="Comic Sans MS"/>
          <w:color w:val="E97032"/>
        </w:rPr>
        <w:t>Friday</w:t>
      </w:r>
      <w:r w:rsidR="76E8D7B4" w:rsidRPr="4A28B489">
        <w:rPr>
          <w:rFonts w:ascii="Comic Sans MS" w:eastAsia="Comic Sans MS" w:hAnsi="Comic Sans MS" w:cs="Comic Sans MS"/>
          <w:color w:val="E97032"/>
        </w:rPr>
        <w:t xml:space="preserve"> 26</w:t>
      </w:r>
      <w:r w:rsidR="7221E1E1" w:rsidRPr="4A28B489">
        <w:rPr>
          <w:rFonts w:ascii="Comic Sans MS" w:eastAsia="Comic Sans MS" w:hAnsi="Comic Sans MS" w:cs="Comic Sans MS"/>
          <w:color w:val="E97032"/>
          <w:vertAlign w:val="superscript"/>
        </w:rPr>
        <w:t>th</w:t>
      </w:r>
      <w:r w:rsidR="3DFC6DBA" w:rsidRPr="4A28B489">
        <w:rPr>
          <w:rFonts w:ascii="Comic Sans MS" w:eastAsia="Comic Sans MS" w:hAnsi="Comic Sans MS" w:cs="Comic Sans MS"/>
          <w:color w:val="E97032"/>
        </w:rPr>
        <w:t xml:space="preserve"> </w:t>
      </w:r>
      <w:r w:rsidR="18656F51" w:rsidRPr="4A28B489">
        <w:rPr>
          <w:rFonts w:ascii="Comic Sans MS" w:eastAsia="Comic Sans MS" w:hAnsi="Comic Sans MS" w:cs="Comic Sans MS"/>
          <w:color w:val="E97032"/>
        </w:rPr>
        <w:t>September</w:t>
      </w:r>
    </w:p>
    <w:p w14:paraId="7E213CC0" w14:textId="1AC3E43B" w:rsidR="21F5E274" w:rsidRDefault="21F5E274" w:rsidP="4A28B489">
      <w:pPr>
        <w:ind w:left="720"/>
        <w:jc w:val="center"/>
        <w:rPr>
          <w:rFonts w:ascii="Comic Sans MS" w:eastAsia="Comic Sans MS" w:hAnsi="Comic Sans MS" w:cs="Comic Sans MS"/>
        </w:rPr>
      </w:pPr>
      <w:r w:rsidRPr="4A28B489">
        <w:rPr>
          <w:rFonts w:ascii="Comic Sans MS" w:eastAsia="Comic Sans MS" w:hAnsi="Comic Sans MS" w:cs="Comic Sans MS"/>
        </w:rPr>
        <w:t>The children have settled back into school life and we are working hard</w:t>
      </w:r>
      <w:r w:rsidR="4CB92FD1" w:rsidRPr="4A28B489">
        <w:rPr>
          <w:rFonts w:ascii="Comic Sans MS" w:eastAsia="Comic Sans MS" w:hAnsi="Comic Sans MS" w:cs="Comic Sans MS"/>
        </w:rPr>
        <w:t xml:space="preserve"> and enjoying our topics and Forest school</w:t>
      </w:r>
      <w:r w:rsidR="5767628D" w:rsidRPr="4A28B489">
        <w:rPr>
          <w:rFonts w:ascii="Comic Sans MS" w:eastAsia="Comic Sans MS" w:hAnsi="Comic Sans MS" w:cs="Comic Sans MS"/>
        </w:rPr>
        <w:t xml:space="preserve"> opportunities</w:t>
      </w:r>
      <w:r w:rsidR="4CB92FD1" w:rsidRPr="4A28B489">
        <w:rPr>
          <w:rFonts w:ascii="Comic Sans MS" w:eastAsia="Comic Sans MS" w:hAnsi="Comic Sans MS" w:cs="Comic Sans MS"/>
        </w:rPr>
        <w:t xml:space="preserve">. </w:t>
      </w:r>
      <w:r w:rsidR="474980AF" w:rsidRPr="4A28B489">
        <w:rPr>
          <w:rFonts w:ascii="Comic Sans MS" w:eastAsia="Comic Sans MS" w:hAnsi="Comic Sans MS" w:cs="Comic Sans MS"/>
        </w:rPr>
        <w:t>Thank you for all the amazing Home learning that is coming in.  I really enjoy looking at the work the children produce and there have been some super drawin</w:t>
      </w:r>
      <w:r w:rsidR="5461033B" w:rsidRPr="4A28B489">
        <w:rPr>
          <w:rFonts w:ascii="Comic Sans MS" w:eastAsia="Comic Sans MS" w:hAnsi="Comic Sans MS" w:cs="Comic Sans MS"/>
        </w:rPr>
        <w:t xml:space="preserve">gs. </w:t>
      </w:r>
      <w:r w:rsidRPr="4A28B489">
        <w:rPr>
          <w:rFonts w:ascii="Comic Sans MS" w:eastAsia="Comic Sans MS" w:hAnsi="Comic Sans MS" w:cs="Comic Sans MS"/>
        </w:rPr>
        <w:t xml:space="preserve"> </w:t>
      </w:r>
      <w:r w:rsidR="58D5D443" w:rsidRPr="4A28B489">
        <w:rPr>
          <w:rFonts w:ascii="Comic Sans MS" w:eastAsia="Comic Sans MS" w:hAnsi="Comic Sans MS" w:cs="Comic Sans MS"/>
        </w:rPr>
        <w:t>Just a</w:t>
      </w:r>
      <w:r w:rsidR="6C107FCE" w:rsidRPr="4A28B489">
        <w:rPr>
          <w:rFonts w:ascii="Comic Sans MS" w:eastAsia="Comic Sans MS" w:hAnsi="Comic Sans MS" w:cs="Comic Sans MS"/>
        </w:rPr>
        <w:t xml:space="preserve"> gentle reminder to not allow your child to bring in any toys.</w:t>
      </w:r>
    </w:p>
    <w:p w14:paraId="328FC8A4" w14:textId="126CB24C" w:rsidR="608774F1" w:rsidRDefault="608774F1" w:rsidP="4A28B489">
      <w:pPr>
        <w:ind w:left="720"/>
        <w:jc w:val="center"/>
        <w:rPr>
          <w:rFonts w:ascii="Comic Sans MS" w:eastAsia="Comic Sans MS" w:hAnsi="Comic Sans MS" w:cs="Comic Sans MS"/>
          <w:color w:val="E97132" w:themeColor="accent2"/>
        </w:rPr>
      </w:pPr>
      <w:r w:rsidRPr="4A28B489">
        <w:rPr>
          <w:rFonts w:ascii="Comic Sans MS" w:eastAsia="Comic Sans MS" w:hAnsi="Comic Sans MS" w:cs="Comic Sans MS"/>
          <w:color w:val="E97032"/>
        </w:rPr>
        <w:t>English</w:t>
      </w:r>
    </w:p>
    <w:p w14:paraId="3B870201" w14:textId="22C89602" w:rsidR="5DC088C8" w:rsidRDefault="5DC088C8" w:rsidP="4A28B489">
      <w:pPr>
        <w:ind w:left="720"/>
        <w:jc w:val="center"/>
        <w:rPr>
          <w:rFonts w:ascii="Comic Sans MS" w:eastAsia="Comic Sans MS" w:hAnsi="Comic Sans MS" w:cs="Comic Sans MS"/>
        </w:rPr>
      </w:pPr>
      <w:r w:rsidRPr="4A28B489">
        <w:rPr>
          <w:rFonts w:ascii="Comic Sans MS" w:eastAsia="Comic Sans MS" w:hAnsi="Comic Sans MS" w:cs="Comic Sans MS"/>
        </w:rPr>
        <w:t xml:space="preserve">We have done some </w:t>
      </w:r>
      <w:r w:rsidR="1DF6469F" w:rsidRPr="4A28B489">
        <w:rPr>
          <w:rFonts w:ascii="Comic Sans MS" w:eastAsia="Comic Sans MS" w:hAnsi="Comic Sans MS" w:cs="Comic Sans MS"/>
        </w:rPr>
        <w:t>great</w:t>
      </w:r>
      <w:r w:rsidRPr="4A28B489">
        <w:rPr>
          <w:rFonts w:ascii="Comic Sans MS" w:eastAsia="Comic Sans MS" w:hAnsi="Comic Sans MS" w:cs="Comic Sans MS"/>
        </w:rPr>
        <w:t xml:space="preserve"> work around the story Grandad’s Island.  Over the next week or so we should have completed th</w:t>
      </w:r>
      <w:r w:rsidR="6629E45E" w:rsidRPr="4A28B489">
        <w:rPr>
          <w:rFonts w:ascii="Comic Sans MS" w:eastAsia="Comic Sans MS" w:hAnsi="Comic Sans MS" w:cs="Comic Sans MS"/>
        </w:rPr>
        <w:t>is unit</w:t>
      </w:r>
      <w:r w:rsidRPr="4A28B489">
        <w:rPr>
          <w:rFonts w:ascii="Comic Sans MS" w:eastAsia="Comic Sans MS" w:hAnsi="Comic Sans MS" w:cs="Comic Sans MS"/>
        </w:rPr>
        <w:t xml:space="preserve"> and the children will have the opportunity to shine in their </w:t>
      </w:r>
      <w:r w:rsidR="4A546E5F" w:rsidRPr="4A28B489">
        <w:rPr>
          <w:rFonts w:ascii="Comic Sans MS" w:eastAsia="Comic Sans MS" w:hAnsi="Comic Sans MS" w:cs="Comic Sans MS"/>
        </w:rPr>
        <w:t>independent</w:t>
      </w:r>
      <w:r w:rsidRPr="4A28B489">
        <w:rPr>
          <w:rFonts w:ascii="Comic Sans MS" w:eastAsia="Comic Sans MS" w:hAnsi="Comic Sans MS" w:cs="Comic Sans MS"/>
        </w:rPr>
        <w:t xml:space="preserve"> wri</w:t>
      </w:r>
      <w:r w:rsidR="2353CE47" w:rsidRPr="4A28B489">
        <w:rPr>
          <w:rFonts w:ascii="Comic Sans MS" w:eastAsia="Comic Sans MS" w:hAnsi="Comic Sans MS" w:cs="Comic Sans MS"/>
        </w:rPr>
        <w:t>te</w:t>
      </w:r>
      <w:r w:rsidR="3A3B57A5" w:rsidRPr="4A28B489">
        <w:rPr>
          <w:rFonts w:ascii="Comic Sans MS" w:eastAsia="Comic Sans MS" w:hAnsi="Comic Sans MS" w:cs="Comic Sans MS"/>
        </w:rPr>
        <w:t xml:space="preserve">. </w:t>
      </w:r>
    </w:p>
    <w:p w14:paraId="309C9CDD" w14:textId="27F2A09B" w:rsidR="5FCF9451" w:rsidRDefault="5FCF9451" w:rsidP="4A28B489">
      <w:pPr>
        <w:ind w:left="720"/>
        <w:jc w:val="center"/>
        <w:rPr>
          <w:rFonts w:ascii="Comic Sans MS" w:eastAsia="Comic Sans MS" w:hAnsi="Comic Sans MS" w:cs="Comic Sans MS"/>
          <w:color w:val="E97132" w:themeColor="accent2"/>
        </w:rPr>
      </w:pPr>
      <w:r w:rsidRPr="4A28B489">
        <w:rPr>
          <w:rFonts w:ascii="Comic Sans MS" w:eastAsia="Comic Sans MS" w:hAnsi="Comic Sans MS" w:cs="Comic Sans MS"/>
          <w:color w:val="E97032"/>
        </w:rPr>
        <w:t>Maths</w:t>
      </w:r>
    </w:p>
    <w:p w14:paraId="50F2B6EF" w14:textId="1CCF7B76" w:rsidR="429A315C" w:rsidRDefault="429A315C" w:rsidP="4A28B489">
      <w:pPr>
        <w:ind w:left="720"/>
        <w:jc w:val="center"/>
        <w:rPr>
          <w:rFonts w:ascii="Comic Sans MS" w:eastAsia="Comic Sans MS" w:hAnsi="Comic Sans MS" w:cs="Comic Sans MS"/>
        </w:rPr>
      </w:pPr>
      <w:r w:rsidRPr="4A28B489">
        <w:rPr>
          <w:rFonts w:ascii="Comic Sans MS" w:eastAsia="Comic Sans MS" w:hAnsi="Comic Sans MS" w:cs="Comic Sans MS"/>
        </w:rPr>
        <w:t>We have worked hard on place value this half term.  We have looked at ordering, compared amounts and Year 2s have parti</w:t>
      </w:r>
      <w:r w:rsidR="43059A49" w:rsidRPr="4A28B489">
        <w:rPr>
          <w:rFonts w:ascii="Comic Sans MS" w:eastAsia="Comic Sans MS" w:hAnsi="Comic Sans MS" w:cs="Comic Sans MS"/>
        </w:rPr>
        <w:t>ti</w:t>
      </w:r>
      <w:r w:rsidRPr="4A28B489">
        <w:rPr>
          <w:rFonts w:ascii="Comic Sans MS" w:eastAsia="Comic Sans MS" w:hAnsi="Comic Sans MS" w:cs="Comic Sans MS"/>
        </w:rPr>
        <w:t>oned tens and ones in different ways.</w:t>
      </w:r>
    </w:p>
    <w:p w14:paraId="7C5DB6AF" w14:textId="0CDF501E" w:rsidR="3141D855" w:rsidRDefault="6ABD94EA" w:rsidP="4A28B489">
      <w:pPr>
        <w:ind w:left="720"/>
        <w:jc w:val="center"/>
        <w:rPr>
          <w:rFonts w:ascii="Comic Sans MS" w:eastAsia="Comic Sans MS" w:hAnsi="Comic Sans MS" w:cs="Comic Sans MS"/>
          <w:color w:val="E97132" w:themeColor="accent2"/>
        </w:rPr>
      </w:pPr>
      <w:r w:rsidRPr="4A28B489">
        <w:rPr>
          <w:rFonts w:ascii="Comic Sans MS" w:eastAsia="Comic Sans MS" w:hAnsi="Comic Sans MS" w:cs="Comic Sans MS"/>
          <w:color w:val="E97032"/>
        </w:rPr>
        <w:t>Science</w:t>
      </w:r>
    </w:p>
    <w:p w14:paraId="34865E4F" w14:textId="3244C1C1" w:rsidR="53660375" w:rsidRDefault="53660375" w:rsidP="4A28B489">
      <w:pPr>
        <w:ind w:left="720"/>
        <w:jc w:val="center"/>
        <w:rPr>
          <w:rFonts w:ascii="Comic Sans MS" w:eastAsia="Comic Sans MS" w:hAnsi="Comic Sans MS" w:cs="Comic Sans MS"/>
        </w:rPr>
      </w:pPr>
      <w:r w:rsidRPr="4A28B489">
        <w:rPr>
          <w:rFonts w:ascii="Comic Sans MS" w:eastAsia="Comic Sans MS" w:hAnsi="Comic Sans MS" w:cs="Comic Sans MS"/>
        </w:rPr>
        <w:t xml:space="preserve">Our topic about materials and their properties is continuing </w:t>
      </w:r>
      <w:r w:rsidR="75E26715" w:rsidRPr="4A28B489">
        <w:rPr>
          <w:rFonts w:ascii="Comic Sans MS" w:eastAsia="Comic Sans MS" w:hAnsi="Comic Sans MS" w:cs="Comic Sans MS"/>
        </w:rPr>
        <w:t>until</w:t>
      </w:r>
      <w:r w:rsidRPr="4A28B489">
        <w:rPr>
          <w:rFonts w:ascii="Comic Sans MS" w:eastAsia="Comic Sans MS" w:hAnsi="Comic Sans MS" w:cs="Comic Sans MS"/>
        </w:rPr>
        <w:t xml:space="preserve"> half term.  We have explored what different items are made from and the different properties of ma</w:t>
      </w:r>
      <w:r w:rsidR="5D6A760D" w:rsidRPr="4A28B489">
        <w:rPr>
          <w:rFonts w:ascii="Comic Sans MS" w:eastAsia="Comic Sans MS" w:hAnsi="Comic Sans MS" w:cs="Comic Sans MS"/>
        </w:rPr>
        <w:t>terials including bendy, stretchy.</w:t>
      </w:r>
    </w:p>
    <w:p w14:paraId="2C5BD2A4" w14:textId="2C4C1128" w:rsidR="2E8020A2" w:rsidRDefault="2E8020A2" w:rsidP="4A28B489">
      <w:pPr>
        <w:ind w:left="720"/>
        <w:jc w:val="center"/>
        <w:rPr>
          <w:rFonts w:ascii="Comic Sans MS" w:eastAsia="Comic Sans MS" w:hAnsi="Comic Sans MS" w:cs="Comic Sans MS"/>
          <w:color w:val="E97132" w:themeColor="accent2"/>
        </w:rPr>
      </w:pPr>
      <w:r w:rsidRPr="4A28B489">
        <w:rPr>
          <w:rFonts w:ascii="Comic Sans MS" w:eastAsia="Comic Sans MS" w:hAnsi="Comic Sans MS" w:cs="Comic Sans MS"/>
          <w:color w:val="E97032"/>
        </w:rPr>
        <w:t>Happy half term</w:t>
      </w:r>
    </w:p>
    <w:p w14:paraId="53D406A7" w14:textId="3887D1E4" w:rsidR="0940EFAB" w:rsidRDefault="0940EFAB" w:rsidP="4A28B489">
      <w:pPr>
        <w:ind w:left="720"/>
        <w:jc w:val="center"/>
        <w:rPr>
          <w:rFonts w:ascii="Comic Sans MS" w:eastAsia="Comic Sans MS" w:hAnsi="Comic Sans MS" w:cs="Comic Sans MS"/>
        </w:rPr>
      </w:pPr>
      <w:r w:rsidRPr="4A28B489">
        <w:rPr>
          <w:rFonts w:ascii="Comic Sans MS" w:eastAsia="Comic Sans MS" w:hAnsi="Comic Sans MS" w:cs="Comic Sans MS"/>
        </w:rPr>
        <w:t xml:space="preserve">Please continue to support your child with their reading, spelling (Year 2) and home learning. </w:t>
      </w:r>
    </w:p>
    <w:p w14:paraId="4FEB47A7" w14:textId="32A345CA" w:rsidR="152C36C7" w:rsidRDefault="152C36C7" w:rsidP="4A28B489">
      <w:pPr>
        <w:ind w:left="720"/>
        <w:jc w:val="center"/>
        <w:rPr>
          <w:rFonts w:ascii="Comic Sans MS" w:eastAsia="Comic Sans MS" w:hAnsi="Comic Sans MS" w:cs="Comic Sans MS"/>
        </w:rPr>
      </w:pPr>
      <w:r w:rsidRPr="4A28B489">
        <w:rPr>
          <w:rFonts w:ascii="Comic Sans MS" w:eastAsia="Comic Sans MS" w:hAnsi="Comic Sans MS" w:cs="Comic Sans MS"/>
        </w:rPr>
        <w:t>Thank you</w:t>
      </w:r>
      <w:r w:rsidR="45A725BB" w:rsidRPr="4A28B489">
        <w:rPr>
          <w:rFonts w:ascii="Comic Sans MS" w:eastAsia="Comic Sans MS" w:hAnsi="Comic Sans MS" w:cs="Comic Sans MS"/>
        </w:rPr>
        <w:t xml:space="preserve"> for your </w:t>
      </w:r>
      <w:r w:rsidR="5095D40B" w:rsidRPr="4A28B489">
        <w:rPr>
          <w:rFonts w:ascii="Comic Sans MS" w:eastAsia="Comic Sans MS" w:hAnsi="Comic Sans MS" w:cs="Comic Sans MS"/>
        </w:rPr>
        <w:t>support</w:t>
      </w:r>
    </w:p>
    <w:p w14:paraId="3C68D45B" w14:textId="006A21F3" w:rsidR="152C36C7" w:rsidRDefault="152C36C7" w:rsidP="4A28B489">
      <w:pPr>
        <w:ind w:left="720"/>
        <w:jc w:val="center"/>
        <w:rPr>
          <w:rFonts w:ascii="Comic Sans MS" w:eastAsia="Comic Sans MS" w:hAnsi="Comic Sans MS" w:cs="Comic Sans MS"/>
        </w:rPr>
      </w:pPr>
      <w:r w:rsidRPr="4A28B489">
        <w:rPr>
          <w:rFonts w:ascii="Comic Sans MS" w:eastAsia="Comic Sans MS" w:hAnsi="Comic Sans MS" w:cs="Comic Sans MS"/>
        </w:rPr>
        <w:t xml:space="preserve"> Mrs Pape</w:t>
      </w:r>
    </w:p>
    <w:sectPr w:rsidR="152C36C7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D06110B"/>
    <w:rsid w:val="0027639F"/>
    <w:rsid w:val="003B2B68"/>
    <w:rsid w:val="005E50F6"/>
    <w:rsid w:val="006621F9"/>
    <w:rsid w:val="0080E1C5"/>
    <w:rsid w:val="00CD53A1"/>
    <w:rsid w:val="00CD58A2"/>
    <w:rsid w:val="00E804FE"/>
    <w:rsid w:val="020E8608"/>
    <w:rsid w:val="0229E400"/>
    <w:rsid w:val="04AB9556"/>
    <w:rsid w:val="06319670"/>
    <w:rsid w:val="0744EA09"/>
    <w:rsid w:val="0940EFAB"/>
    <w:rsid w:val="09A3DEB7"/>
    <w:rsid w:val="0A6D9F71"/>
    <w:rsid w:val="0BE8397B"/>
    <w:rsid w:val="0CDE3B52"/>
    <w:rsid w:val="0F4DAE69"/>
    <w:rsid w:val="13BAF39D"/>
    <w:rsid w:val="152C36C7"/>
    <w:rsid w:val="15A80893"/>
    <w:rsid w:val="17AB5976"/>
    <w:rsid w:val="18656F51"/>
    <w:rsid w:val="19769897"/>
    <w:rsid w:val="1B420309"/>
    <w:rsid w:val="1BB85A6A"/>
    <w:rsid w:val="1DF6469F"/>
    <w:rsid w:val="21F5E274"/>
    <w:rsid w:val="2279923F"/>
    <w:rsid w:val="2353CE47"/>
    <w:rsid w:val="24E0D722"/>
    <w:rsid w:val="2620B2C9"/>
    <w:rsid w:val="265681A1"/>
    <w:rsid w:val="26C05083"/>
    <w:rsid w:val="2801C6AA"/>
    <w:rsid w:val="2860352B"/>
    <w:rsid w:val="29F4036F"/>
    <w:rsid w:val="2AAB37C9"/>
    <w:rsid w:val="2CAD8F5C"/>
    <w:rsid w:val="2D06110B"/>
    <w:rsid w:val="2E1DFAE6"/>
    <w:rsid w:val="2E4EEDCE"/>
    <w:rsid w:val="2E8020A2"/>
    <w:rsid w:val="2EB8E33F"/>
    <w:rsid w:val="2F889D43"/>
    <w:rsid w:val="3141D855"/>
    <w:rsid w:val="33104937"/>
    <w:rsid w:val="33F05ED7"/>
    <w:rsid w:val="347597AC"/>
    <w:rsid w:val="37FBC84B"/>
    <w:rsid w:val="3A3B57A5"/>
    <w:rsid w:val="3C2191F3"/>
    <w:rsid w:val="3C96E23B"/>
    <w:rsid w:val="3D9352B6"/>
    <w:rsid w:val="3DFC6DBA"/>
    <w:rsid w:val="409DC041"/>
    <w:rsid w:val="429A315C"/>
    <w:rsid w:val="43059A49"/>
    <w:rsid w:val="433A5E42"/>
    <w:rsid w:val="45A725BB"/>
    <w:rsid w:val="474980AF"/>
    <w:rsid w:val="4A28B489"/>
    <w:rsid w:val="4A546E5F"/>
    <w:rsid w:val="4A655DE7"/>
    <w:rsid w:val="4B8B379D"/>
    <w:rsid w:val="4CB92FD1"/>
    <w:rsid w:val="5095D40B"/>
    <w:rsid w:val="51416B05"/>
    <w:rsid w:val="53660375"/>
    <w:rsid w:val="53EB8DF8"/>
    <w:rsid w:val="5461033B"/>
    <w:rsid w:val="54EB7ABA"/>
    <w:rsid w:val="56512DD6"/>
    <w:rsid w:val="5767628D"/>
    <w:rsid w:val="58D5D443"/>
    <w:rsid w:val="5A24C0BA"/>
    <w:rsid w:val="5A2D45B7"/>
    <w:rsid w:val="5C82936F"/>
    <w:rsid w:val="5D03153F"/>
    <w:rsid w:val="5D6A760D"/>
    <w:rsid w:val="5DC088C8"/>
    <w:rsid w:val="5E276170"/>
    <w:rsid w:val="5EE75D78"/>
    <w:rsid w:val="5FBA7BF2"/>
    <w:rsid w:val="5FCF9451"/>
    <w:rsid w:val="60184FCD"/>
    <w:rsid w:val="60428BFB"/>
    <w:rsid w:val="608774F1"/>
    <w:rsid w:val="626466B7"/>
    <w:rsid w:val="643955C1"/>
    <w:rsid w:val="6629E45E"/>
    <w:rsid w:val="6789C94A"/>
    <w:rsid w:val="6ABD94EA"/>
    <w:rsid w:val="6C107FCE"/>
    <w:rsid w:val="6CB7A029"/>
    <w:rsid w:val="6DBD535C"/>
    <w:rsid w:val="6DDCCD4F"/>
    <w:rsid w:val="6DE0377E"/>
    <w:rsid w:val="6F349696"/>
    <w:rsid w:val="6FE2B418"/>
    <w:rsid w:val="7015C7BA"/>
    <w:rsid w:val="7221E1E1"/>
    <w:rsid w:val="7573DC02"/>
    <w:rsid w:val="75E26715"/>
    <w:rsid w:val="75EB172C"/>
    <w:rsid w:val="761E8959"/>
    <w:rsid w:val="76E8D7B4"/>
    <w:rsid w:val="77384ABC"/>
    <w:rsid w:val="778545FC"/>
    <w:rsid w:val="78405756"/>
    <w:rsid w:val="78F83FFB"/>
    <w:rsid w:val="7982B0BC"/>
    <w:rsid w:val="79E37340"/>
    <w:rsid w:val="7C853D7C"/>
    <w:rsid w:val="7E578BB4"/>
    <w:rsid w:val="7F1349C3"/>
    <w:rsid w:val="7FD8C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363C3"/>
  <w15:chartTrackingRefBased/>
  <w15:docId w15:val="{A468B569-DE5A-4478-B191-AA0DABCAA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9ecca07-5825-4736-b63c-4ee5e9ac0e57" xsi:nil="true"/>
    <lcf76f155ced4ddcb4097134ff3c332f xmlns="229fa87d-19ef-43e5-b2f1-8a3386dda8a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D0D55A55E7054E97EEF2E0047F4A95" ma:contentTypeVersion="16" ma:contentTypeDescription="Create a new document." ma:contentTypeScope="" ma:versionID="b8f4d78353ab734bffc132b3ca43b64c">
  <xsd:schema xmlns:xsd="http://www.w3.org/2001/XMLSchema" xmlns:xs="http://www.w3.org/2001/XMLSchema" xmlns:p="http://schemas.microsoft.com/office/2006/metadata/properties" xmlns:ns2="229fa87d-19ef-43e5-b2f1-8a3386dda8ac" xmlns:ns3="89ecca07-5825-4736-b63c-4ee5e9ac0e57" targetNamespace="http://schemas.microsoft.com/office/2006/metadata/properties" ma:root="true" ma:fieldsID="3b5ff9c567773a43aac814f87f7f3530" ns2:_="" ns3:_="">
    <xsd:import namespace="229fa87d-19ef-43e5-b2f1-8a3386dda8ac"/>
    <xsd:import namespace="89ecca07-5825-4736-b63c-4ee5e9ac0e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9fa87d-19ef-43e5-b2f1-8a3386dda8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bb2d876-8ee0-4d09-bc65-142f9a6c18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cca07-5825-4736-b63c-4ee5e9ac0e5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f2dc437c-5f8e-4c7f-8c62-1b0a2896a4ec}" ma:internalName="TaxCatchAll" ma:showField="CatchAllData" ma:web="89ecca07-5825-4736-b63c-4ee5e9ac0e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EEFBEF-4D10-462C-B5AE-D35063534CCD}">
  <ds:schemaRefs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229fa87d-19ef-43e5-b2f1-8a3386dda8ac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89ecca07-5825-4736-b63c-4ee5e9ac0e57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A3870CA2-F11C-4C92-B979-0BF5637DAE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8CF3F9-3A02-4D1F-9CA5-F8D4C48F5C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9fa87d-19ef-43e5-b2f1-8a3386dda8ac"/>
    <ds:schemaRef ds:uri="89ecca07-5825-4736-b63c-4ee5e9ac0e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970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Pape</dc:creator>
  <cp:keywords/>
  <dc:description/>
  <cp:lastModifiedBy>Jennifer Hanson</cp:lastModifiedBy>
  <cp:revision>2</cp:revision>
  <dcterms:created xsi:type="dcterms:W3CDTF">2025-09-29T09:40:00Z</dcterms:created>
  <dcterms:modified xsi:type="dcterms:W3CDTF">2025-09-29T09:40:00Z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0x01010015D0D55A55E7054E97EEF2E0047F4A95</vt:lpwstr>
  </property>
  <property fmtid="{D5CDD505-2E9C-101B-9397-08002B2CF9AE}" pid="3" name="MediaServiceImageTags">
    <vt:lpwstr/>
  </property>
</Properties>
</file>